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685B4" w14:textId="17A235A0" w:rsidR="00D073A5" w:rsidRDefault="004369AA">
      <w:pPr>
        <w:ind w:left="2880"/>
        <w:rPr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0F49712" wp14:editId="55A4356B">
            <wp:simplePos x="0" y="0"/>
            <wp:positionH relativeFrom="column">
              <wp:posOffset>2453640</wp:posOffset>
            </wp:positionH>
            <wp:positionV relativeFrom="paragraph">
              <wp:posOffset>-45085</wp:posOffset>
            </wp:positionV>
            <wp:extent cx="1028700" cy="990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AB7">
        <w:rPr>
          <w:sz w:val="22"/>
        </w:rPr>
        <w:t xml:space="preserve">        </w:t>
      </w:r>
    </w:p>
    <w:p w14:paraId="1A742E1F" w14:textId="77777777" w:rsidR="00D073A5" w:rsidRDefault="00D073A5">
      <w:pPr>
        <w:rPr>
          <w:sz w:val="22"/>
        </w:rPr>
      </w:pPr>
    </w:p>
    <w:p w14:paraId="761A2C08" w14:textId="77777777" w:rsidR="001E037C" w:rsidRDefault="001E037C">
      <w:pPr>
        <w:pStyle w:val="Heading1"/>
        <w:rPr>
          <w:rFonts w:ascii="Tahoma" w:hAnsi="Tahoma" w:cs="Tahoma"/>
        </w:rPr>
      </w:pPr>
    </w:p>
    <w:p w14:paraId="651827C3" w14:textId="77777777" w:rsidR="001E037C" w:rsidRDefault="001E037C">
      <w:pPr>
        <w:pStyle w:val="Heading1"/>
        <w:rPr>
          <w:rFonts w:ascii="Tahoma" w:hAnsi="Tahoma" w:cs="Tahoma"/>
        </w:rPr>
      </w:pPr>
    </w:p>
    <w:p w14:paraId="6ABA6397" w14:textId="77777777" w:rsidR="00D073A5" w:rsidRPr="00993733" w:rsidRDefault="00D073A5">
      <w:pPr>
        <w:pStyle w:val="Heading1"/>
        <w:rPr>
          <w:rFonts w:ascii="Tahoma" w:hAnsi="Tahoma" w:cs="Tahoma"/>
        </w:rPr>
      </w:pPr>
      <w:r w:rsidRPr="00993733">
        <w:rPr>
          <w:rFonts w:ascii="Tahoma" w:hAnsi="Tahoma" w:cs="Tahoma"/>
        </w:rPr>
        <w:t>Board Member of the Year</w:t>
      </w:r>
    </w:p>
    <w:p w14:paraId="0B8B8C73" w14:textId="77777777" w:rsidR="00D073A5" w:rsidRPr="00993733" w:rsidRDefault="00D073A5">
      <w:pPr>
        <w:jc w:val="center"/>
        <w:rPr>
          <w:rFonts w:ascii="Tahoma" w:hAnsi="Tahoma" w:cs="Tahoma"/>
          <w:sz w:val="22"/>
        </w:rPr>
      </w:pPr>
    </w:p>
    <w:p w14:paraId="0397BD2C" w14:textId="77777777" w:rsidR="00D073A5" w:rsidRPr="00993733" w:rsidRDefault="00D073A5" w:rsidP="001E037C">
      <w:pPr>
        <w:pStyle w:val="Heading2"/>
        <w:rPr>
          <w:rFonts w:ascii="Tahoma" w:hAnsi="Tahoma" w:cs="Tahoma"/>
          <w:b/>
          <w:bCs/>
        </w:rPr>
      </w:pPr>
      <w:r w:rsidRPr="00993733">
        <w:rPr>
          <w:rFonts w:ascii="Tahoma" w:hAnsi="Tahoma" w:cs="Tahoma"/>
          <w:b/>
          <w:bCs/>
        </w:rPr>
        <w:t>Criteria for Judging Award</w:t>
      </w:r>
    </w:p>
    <w:p w14:paraId="6F40E699" w14:textId="77777777" w:rsidR="00D073A5" w:rsidRPr="00993733" w:rsidRDefault="00D073A5">
      <w:pPr>
        <w:jc w:val="center"/>
        <w:rPr>
          <w:rFonts w:ascii="Tahoma" w:hAnsi="Tahoma" w:cs="Tahoma"/>
          <w:sz w:val="22"/>
          <w:u w:val="single"/>
        </w:rPr>
      </w:pPr>
    </w:p>
    <w:p w14:paraId="27DB5C77" w14:textId="77777777" w:rsidR="00D073A5" w:rsidRPr="00993733" w:rsidRDefault="00D073A5">
      <w:pPr>
        <w:numPr>
          <w:ilvl w:val="0"/>
          <w:numId w:val="2"/>
        </w:numPr>
        <w:spacing w:line="360" w:lineRule="auto"/>
        <w:rPr>
          <w:rFonts w:ascii="Tahoma" w:hAnsi="Tahoma" w:cs="Tahoma"/>
          <w:sz w:val="22"/>
        </w:rPr>
      </w:pPr>
      <w:r w:rsidRPr="00993733">
        <w:rPr>
          <w:rFonts w:ascii="Tahoma" w:hAnsi="Tahoma" w:cs="Tahoma"/>
          <w:sz w:val="22"/>
        </w:rPr>
        <w:t>Active in local, region, state and national school board activities.</w:t>
      </w:r>
    </w:p>
    <w:p w14:paraId="257715D4" w14:textId="77777777" w:rsidR="00D073A5" w:rsidRPr="00993733" w:rsidRDefault="00D073A5">
      <w:pPr>
        <w:numPr>
          <w:ilvl w:val="0"/>
          <w:numId w:val="2"/>
        </w:numPr>
        <w:spacing w:line="360" w:lineRule="auto"/>
        <w:rPr>
          <w:rFonts w:ascii="Tahoma" w:hAnsi="Tahoma" w:cs="Tahoma"/>
          <w:sz w:val="22"/>
        </w:rPr>
      </w:pPr>
      <w:r w:rsidRPr="00993733">
        <w:rPr>
          <w:rFonts w:ascii="Tahoma" w:hAnsi="Tahoma" w:cs="Tahoma"/>
          <w:sz w:val="22"/>
        </w:rPr>
        <w:t>Exemplary service provided to students, staff, parents, and patrons of the school districts.</w:t>
      </w:r>
    </w:p>
    <w:p w14:paraId="648D1C43" w14:textId="77777777" w:rsidR="00D073A5" w:rsidRPr="00993733" w:rsidRDefault="00D073A5">
      <w:pPr>
        <w:numPr>
          <w:ilvl w:val="0"/>
          <w:numId w:val="2"/>
        </w:numPr>
        <w:spacing w:line="360" w:lineRule="auto"/>
        <w:rPr>
          <w:rFonts w:ascii="Tahoma" w:hAnsi="Tahoma" w:cs="Tahoma"/>
          <w:sz w:val="22"/>
        </w:rPr>
      </w:pPr>
      <w:r w:rsidRPr="00993733">
        <w:rPr>
          <w:rFonts w:ascii="Tahoma" w:hAnsi="Tahoma" w:cs="Tahoma"/>
          <w:sz w:val="22"/>
        </w:rPr>
        <w:t>Significant accomplishments that have had a positive impact on the school district.</w:t>
      </w:r>
    </w:p>
    <w:p w14:paraId="148223AA" w14:textId="77777777" w:rsidR="00D073A5" w:rsidRPr="00993733" w:rsidRDefault="00D073A5">
      <w:pPr>
        <w:numPr>
          <w:ilvl w:val="0"/>
          <w:numId w:val="2"/>
        </w:numPr>
        <w:spacing w:line="360" w:lineRule="auto"/>
        <w:rPr>
          <w:rFonts w:ascii="Tahoma" w:hAnsi="Tahoma" w:cs="Tahoma"/>
          <w:sz w:val="22"/>
        </w:rPr>
      </w:pPr>
      <w:r w:rsidRPr="00993733">
        <w:rPr>
          <w:rFonts w:ascii="Tahoma" w:hAnsi="Tahoma" w:cs="Tahoma"/>
          <w:sz w:val="22"/>
        </w:rPr>
        <w:t>Minimum of Level I – Leadership Achievement in the Leadership Development Program.</w:t>
      </w:r>
    </w:p>
    <w:p w14:paraId="5F9EE4C2" w14:textId="77777777" w:rsidR="00D073A5" w:rsidRPr="00993733" w:rsidRDefault="00D073A5">
      <w:pPr>
        <w:numPr>
          <w:ilvl w:val="0"/>
          <w:numId w:val="2"/>
        </w:numPr>
        <w:spacing w:line="360" w:lineRule="auto"/>
        <w:rPr>
          <w:rFonts w:ascii="Tahoma" w:hAnsi="Tahoma" w:cs="Tahoma"/>
          <w:sz w:val="22"/>
        </w:rPr>
      </w:pPr>
      <w:r w:rsidRPr="00993733">
        <w:rPr>
          <w:rFonts w:ascii="Tahoma" w:hAnsi="Tahoma" w:cs="Tahoma"/>
          <w:sz w:val="22"/>
        </w:rPr>
        <w:t>Other training attended.</w:t>
      </w:r>
    </w:p>
    <w:p w14:paraId="6DBAC290" w14:textId="77777777" w:rsidR="00D073A5" w:rsidRPr="00993733" w:rsidRDefault="00D073A5">
      <w:pPr>
        <w:rPr>
          <w:rFonts w:ascii="Tahoma" w:hAnsi="Tahoma" w:cs="Tahoma"/>
          <w:sz w:val="22"/>
        </w:rPr>
      </w:pPr>
    </w:p>
    <w:p w14:paraId="30C6F138" w14:textId="77777777" w:rsidR="00D073A5" w:rsidRPr="00993733" w:rsidRDefault="00D073A5">
      <w:pPr>
        <w:pStyle w:val="Heading3"/>
        <w:rPr>
          <w:rFonts w:ascii="Tahoma" w:hAnsi="Tahoma" w:cs="Tahoma"/>
        </w:rPr>
      </w:pPr>
      <w:r w:rsidRPr="00993733">
        <w:rPr>
          <w:rFonts w:ascii="Tahoma" w:hAnsi="Tahoma" w:cs="Tahoma"/>
        </w:rPr>
        <w:t>Nomination Form</w:t>
      </w:r>
    </w:p>
    <w:p w14:paraId="5B20C231" w14:textId="77777777" w:rsidR="00D073A5" w:rsidRPr="00993733" w:rsidRDefault="00D073A5">
      <w:pPr>
        <w:rPr>
          <w:rFonts w:ascii="Tahoma" w:hAnsi="Tahoma" w:cs="Tahoma"/>
          <w:sz w:val="22"/>
        </w:rPr>
      </w:pPr>
    </w:p>
    <w:p w14:paraId="12C6AB45" w14:textId="77777777" w:rsidR="00D073A5" w:rsidRPr="00993733" w:rsidRDefault="00D073A5">
      <w:pPr>
        <w:rPr>
          <w:rFonts w:ascii="Tahoma" w:hAnsi="Tahoma" w:cs="Tahoma"/>
          <w:sz w:val="22"/>
        </w:rPr>
      </w:pPr>
      <w:r w:rsidRPr="00993733">
        <w:rPr>
          <w:rFonts w:ascii="Tahoma" w:hAnsi="Tahoma" w:cs="Tahoma"/>
          <w:sz w:val="22"/>
        </w:rPr>
        <w:t>Board Member Name: ______________________________________________</w:t>
      </w:r>
    </w:p>
    <w:p w14:paraId="6AA524E5" w14:textId="77777777" w:rsidR="00D073A5" w:rsidRPr="00993733" w:rsidRDefault="00D073A5">
      <w:pPr>
        <w:rPr>
          <w:rFonts w:ascii="Tahoma" w:hAnsi="Tahoma" w:cs="Tahoma"/>
          <w:sz w:val="22"/>
        </w:rPr>
      </w:pPr>
    </w:p>
    <w:p w14:paraId="5C85532F" w14:textId="77777777" w:rsidR="00D073A5" w:rsidRPr="00993733" w:rsidRDefault="00D073A5">
      <w:pPr>
        <w:rPr>
          <w:rFonts w:ascii="Tahoma" w:hAnsi="Tahoma" w:cs="Tahoma"/>
          <w:sz w:val="22"/>
        </w:rPr>
      </w:pPr>
      <w:r w:rsidRPr="00993733">
        <w:rPr>
          <w:rFonts w:ascii="Tahoma" w:hAnsi="Tahoma" w:cs="Tahoma"/>
          <w:sz w:val="22"/>
        </w:rPr>
        <w:t xml:space="preserve">Please submit: </w:t>
      </w:r>
    </w:p>
    <w:p w14:paraId="01D524CB" w14:textId="77777777" w:rsidR="00D073A5" w:rsidRPr="00993733" w:rsidRDefault="00D073A5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</w:rPr>
      </w:pPr>
      <w:r w:rsidRPr="00993733">
        <w:rPr>
          <w:rFonts w:ascii="Tahoma" w:hAnsi="Tahoma" w:cs="Tahoma"/>
          <w:sz w:val="22"/>
        </w:rPr>
        <w:t>Letter of nomination outlining the board member’s accomplishments as they relate to the criteria set forth</w:t>
      </w:r>
    </w:p>
    <w:p w14:paraId="68F136BE" w14:textId="77777777" w:rsidR="00D073A5" w:rsidRPr="00993733" w:rsidRDefault="00D073A5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</w:rPr>
      </w:pPr>
      <w:r w:rsidRPr="00993733">
        <w:rPr>
          <w:rFonts w:ascii="Tahoma" w:hAnsi="Tahoma" w:cs="Tahoma"/>
          <w:sz w:val="22"/>
        </w:rPr>
        <w:t>Brief resume of the board member</w:t>
      </w:r>
    </w:p>
    <w:p w14:paraId="08CDFD4E" w14:textId="62537677" w:rsidR="00D073A5" w:rsidRPr="00993733" w:rsidRDefault="00D073A5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</w:rPr>
      </w:pPr>
      <w:r w:rsidRPr="00993733">
        <w:rPr>
          <w:rFonts w:ascii="Tahoma" w:hAnsi="Tahoma" w:cs="Tahoma"/>
          <w:sz w:val="22"/>
        </w:rPr>
        <w:t xml:space="preserve">Photo of the board member </w:t>
      </w:r>
    </w:p>
    <w:p w14:paraId="617B617D" w14:textId="77777777" w:rsidR="00D073A5" w:rsidRPr="00993733" w:rsidRDefault="00D073A5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</w:rPr>
      </w:pPr>
      <w:r w:rsidRPr="00993733">
        <w:rPr>
          <w:rFonts w:ascii="Tahoma" w:hAnsi="Tahoma" w:cs="Tahoma"/>
          <w:sz w:val="22"/>
        </w:rPr>
        <w:t>Any other supporting nomination letters or documents</w:t>
      </w:r>
    </w:p>
    <w:p w14:paraId="5557F58A" w14:textId="77777777" w:rsidR="00D073A5" w:rsidRPr="00993733" w:rsidRDefault="00D073A5">
      <w:pPr>
        <w:rPr>
          <w:rFonts w:ascii="Tahoma" w:hAnsi="Tahoma" w:cs="Tahoma"/>
          <w:sz w:val="22"/>
        </w:rPr>
      </w:pPr>
    </w:p>
    <w:p w14:paraId="2A739603" w14:textId="77777777" w:rsidR="00D073A5" w:rsidRPr="00993733" w:rsidRDefault="00D073A5">
      <w:pPr>
        <w:rPr>
          <w:rFonts w:ascii="Tahoma" w:hAnsi="Tahoma" w:cs="Tahoma"/>
          <w:sz w:val="22"/>
        </w:rPr>
      </w:pPr>
      <w:r w:rsidRPr="00993733">
        <w:rPr>
          <w:rFonts w:ascii="Tahoma" w:hAnsi="Tahoma" w:cs="Tahoma"/>
          <w:sz w:val="22"/>
        </w:rPr>
        <w:t>Nominator Name: _________________________________________________</w:t>
      </w:r>
    </w:p>
    <w:p w14:paraId="2F4EB3A1" w14:textId="77777777" w:rsidR="00D073A5" w:rsidRPr="00993733" w:rsidRDefault="00D073A5">
      <w:pPr>
        <w:rPr>
          <w:rFonts w:ascii="Tahoma" w:hAnsi="Tahoma" w:cs="Tahoma"/>
          <w:i/>
          <w:iCs/>
          <w:sz w:val="22"/>
        </w:rPr>
      </w:pPr>
      <w:r w:rsidRPr="00993733">
        <w:rPr>
          <w:rFonts w:ascii="Tahoma" w:hAnsi="Tahoma" w:cs="Tahoma"/>
          <w:i/>
          <w:iCs/>
          <w:sz w:val="22"/>
        </w:rPr>
        <w:t>(Can be a Board member, Superintendent or other)</w:t>
      </w:r>
    </w:p>
    <w:p w14:paraId="794DE65A" w14:textId="77777777" w:rsidR="00D073A5" w:rsidRPr="00993733" w:rsidRDefault="00D073A5">
      <w:pPr>
        <w:rPr>
          <w:rFonts w:ascii="Tahoma" w:hAnsi="Tahoma" w:cs="Tahoma"/>
          <w:sz w:val="22"/>
        </w:rPr>
      </w:pPr>
    </w:p>
    <w:p w14:paraId="3C8AF3BF" w14:textId="77777777" w:rsidR="00D073A5" w:rsidRPr="00993733" w:rsidRDefault="00D073A5">
      <w:pPr>
        <w:rPr>
          <w:rFonts w:ascii="Tahoma" w:hAnsi="Tahoma" w:cs="Tahoma"/>
          <w:sz w:val="22"/>
        </w:rPr>
      </w:pPr>
      <w:r w:rsidRPr="00993733">
        <w:rPr>
          <w:rFonts w:ascii="Tahoma" w:hAnsi="Tahoma" w:cs="Tahoma"/>
          <w:sz w:val="22"/>
        </w:rPr>
        <w:t>School District: __________________________________________________</w:t>
      </w:r>
    </w:p>
    <w:p w14:paraId="39B5B357" w14:textId="77777777" w:rsidR="002E22EB" w:rsidRDefault="002E22EB" w:rsidP="002E22EB">
      <w:pPr>
        <w:rPr>
          <w:rFonts w:ascii="Tahoma" w:hAnsi="Tahoma" w:cs="Tahoma"/>
          <w:sz w:val="22"/>
        </w:rPr>
      </w:pPr>
    </w:p>
    <w:p w14:paraId="0AADD8FD" w14:textId="77777777" w:rsidR="003F3041" w:rsidRDefault="003F3041" w:rsidP="003F304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Submit your nomination package via email to Lorraine Vigil, NMSBA Program Director at </w:t>
      </w:r>
      <w:hyperlink r:id="rId6" w:history="1">
        <w:r>
          <w:rPr>
            <w:rStyle w:val="Hyperlink"/>
            <w:rFonts w:ascii="Tahoma" w:hAnsi="Tahoma" w:cs="Tahoma"/>
            <w:sz w:val="20"/>
          </w:rPr>
          <w:t>lvigil@nmsba.org</w:t>
        </w:r>
      </w:hyperlink>
      <w:r>
        <w:rPr>
          <w:rFonts w:ascii="Tahoma" w:hAnsi="Tahoma" w:cs="Tahoma"/>
          <w:sz w:val="20"/>
        </w:rPr>
        <w:t xml:space="preserve"> or mail to: </w:t>
      </w:r>
    </w:p>
    <w:p w14:paraId="4A6A2738" w14:textId="77777777" w:rsidR="003F3041" w:rsidRDefault="003F3041" w:rsidP="003F304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New Mexico School Boards Association</w:t>
      </w:r>
    </w:p>
    <w:p w14:paraId="656F69DB" w14:textId="77777777" w:rsidR="003F3041" w:rsidRDefault="003F3041" w:rsidP="003F304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300 Galisteo Street, Suite 204</w:t>
      </w:r>
    </w:p>
    <w:p w14:paraId="7E3CE094" w14:textId="77777777" w:rsidR="003F3041" w:rsidRDefault="003F3041" w:rsidP="003F304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Santa Fe, NM  87501</w:t>
      </w:r>
    </w:p>
    <w:p w14:paraId="00808ECC" w14:textId="77777777" w:rsidR="003F3041" w:rsidRDefault="003F3041" w:rsidP="003F304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Fax (505) 983-2450</w:t>
      </w:r>
    </w:p>
    <w:p w14:paraId="5EF2D37E" w14:textId="77777777" w:rsidR="00D073A5" w:rsidRDefault="00D073A5" w:rsidP="003F3041">
      <w:pPr>
        <w:rPr>
          <w:rFonts w:ascii="Tahoma" w:hAnsi="Tahoma" w:cs="Tahoma"/>
          <w:sz w:val="22"/>
        </w:rPr>
      </w:pPr>
    </w:p>
    <w:p w14:paraId="24A86922" w14:textId="6C467764" w:rsidR="00D073A5" w:rsidRPr="00993733" w:rsidRDefault="002E22EB">
      <w:pPr>
        <w:pStyle w:val="Heading4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D073A5" w:rsidRPr="00993733">
        <w:rPr>
          <w:rFonts w:ascii="Tahoma" w:hAnsi="Tahoma" w:cs="Tahoma"/>
        </w:rPr>
        <w:t xml:space="preserve">eadline for Submission: </w:t>
      </w:r>
      <w:r w:rsidR="00C47FC9">
        <w:rPr>
          <w:rFonts w:ascii="Tahoma" w:hAnsi="Tahoma" w:cs="Tahoma"/>
        </w:rPr>
        <w:t xml:space="preserve">Friday, </w:t>
      </w:r>
      <w:r w:rsidR="005C056A">
        <w:rPr>
          <w:rFonts w:ascii="Tahoma" w:hAnsi="Tahoma" w:cs="Tahoma"/>
        </w:rPr>
        <w:t>September</w:t>
      </w:r>
      <w:r w:rsidR="00C47FC9">
        <w:rPr>
          <w:rFonts w:ascii="Tahoma" w:hAnsi="Tahoma" w:cs="Tahoma"/>
        </w:rPr>
        <w:t xml:space="preserve"> </w:t>
      </w:r>
      <w:r w:rsidR="007F1AAB">
        <w:rPr>
          <w:rFonts w:ascii="Tahoma" w:hAnsi="Tahoma" w:cs="Tahoma"/>
        </w:rPr>
        <w:t>20</w:t>
      </w:r>
      <w:r w:rsidR="00C47FC9">
        <w:rPr>
          <w:rFonts w:ascii="Tahoma" w:hAnsi="Tahoma" w:cs="Tahoma"/>
        </w:rPr>
        <w:t>, 202</w:t>
      </w:r>
      <w:r w:rsidR="007F1AAB">
        <w:rPr>
          <w:rFonts w:ascii="Tahoma" w:hAnsi="Tahoma" w:cs="Tahoma"/>
        </w:rPr>
        <w:t>4</w:t>
      </w:r>
    </w:p>
    <w:p w14:paraId="6BD612EB" w14:textId="77777777" w:rsidR="008D38B4" w:rsidRDefault="008D38B4">
      <w:pPr>
        <w:rPr>
          <w:rFonts w:ascii="Tahoma" w:hAnsi="Tahoma" w:cs="Tahoma"/>
        </w:rPr>
      </w:pPr>
    </w:p>
    <w:p w14:paraId="0EA0ABD9" w14:textId="77777777" w:rsidR="00D073A5" w:rsidRPr="00993733" w:rsidRDefault="00D073A5">
      <w:pPr>
        <w:rPr>
          <w:rFonts w:ascii="Tahoma" w:hAnsi="Tahoma" w:cs="Tahoma"/>
        </w:rPr>
      </w:pPr>
      <w:r w:rsidRPr="00993733">
        <w:rPr>
          <w:rFonts w:ascii="Tahoma" w:hAnsi="Tahoma" w:cs="Tahoma"/>
        </w:rPr>
        <w:t xml:space="preserve">*See </w:t>
      </w:r>
      <w:r w:rsidR="00594F96">
        <w:rPr>
          <w:rFonts w:ascii="Tahoma" w:hAnsi="Tahoma" w:cs="Tahoma"/>
        </w:rPr>
        <w:t>next page</w:t>
      </w:r>
      <w:r w:rsidRPr="00993733">
        <w:rPr>
          <w:rFonts w:ascii="Tahoma" w:hAnsi="Tahoma" w:cs="Tahoma"/>
        </w:rPr>
        <w:t xml:space="preserve"> for checklist</w:t>
      </w:r>
    </w:p>
    <w:p w14:paraId="44ED5BA7" w14:textId="77777777" w:rsidR="00A26024" w:rsidRDefault="00A26024">
      <w:pPr>
        <w:pStyle w:val="Heading5"/>
        <w:rPr>
          <w:rFonts w:ascii="Tahoma" w:hAnsi="Tahoma" w:cs="Tahoma"/>
          <w:sz w:val="32"/>
        </w:rPr>
      </w:pPr>
    </w:p>
    <w:p w14:paraId="60E1FBDE" w14:textId="77777777" w:rsidR="00D073A5" w:rsidRPr="008D38B4" w:rsidRDefault="00D073A5">
      <w:pPr>
        <w:pStyle w:val="Heading5"/>
        <w:rPr>
          <w:rFonts w:ascii="Tahoma" w:hAnsi="Tahoma" w:cs="Tahoma"/>
          <w:sz w:val="32"/>
        </w:rPr>
      </w:pPr>
      <w:r w:rsidRPr="008D38B4">
        <w:rPr>
          <w:rFonts w:ascii="Tahoma" w:hAnsi="Tahoma" w:cs="Tahoma"/>
          <w:sz w:val="32"/>
        </w:rPr>
        <w:t xml:space="preserve">Board Member of the Year </w:t>
      </w:r>
      <w:r w:rsidR="001E037C">
        <w:rPr>
          <w:rFonts w:ascii="Tahoma" w:hAnsi="Tahoma" w:cs="Tahoma"/>
          <w:sz w:val="32"/>
        </w:rPr>
        <w:t>Nomination</w:t>
      </w:r>
      <w:r w:rsidRPr="008D38B4">
        <w:rPr>
          <w:rFonts w:ascii="Tahoma" w:hAnsi="Tahoma" w:cs="Tahoma"/>
          <w:sz w:val="32"/>
        </w:rPr>
        <w:t xml:space="preserve"> Checklist</w:t>
      </w:r>
    </w:p>
    <w:p w14:paraId="58886A8F" w14:textId="77777777" w:rsidR="00D073A5" w:rsidRPr="008D38B4" w:rsidRDefault="00D073A5">
      <w:pPr>
        <w:spacing w:line="360" w:lineRule="auto"/>
        <w:ind w:left="360"/>
        <w:rPr>
          <w:rFonts w:ascii="Tahoma" w:hAnsi="Tahoma" w:cs="Tahoma"/>
          <w:sz w:val="22"/>
        </w:rPr>
      </w:pPr>
    </w:p>
    <w:p w14:paraId="046CD3E8" w14:textId="77777777" w:rsidR="00D073A5" w:rsidRPr="001E037C" w:rsidRDefault="00D073A5">
      <w:pPr>
        <w:spacing w:line="360" w:lineRule="auto"/>
        <w:ind w:left="360"/>
        <w:rPr>
          <w:rFonts w:ascii="Tahoma" w:hAnsi="Tahoma" w:cs="Tahoma"/>
        </w:rPr>
      </w:pPr>
      <w:r w:rsidRPr="001E037C">
        <w:rPr>
          <w:rFonts w:ascii="Tahoma" w:hAnsi="Tahoma" w:cs="Tahoma"/>
        </w:rPr>
        <w:t>I have shown that my nomination includes evidence of the following with regard to the nominee:</w:t>
      </w:r>
    </w:p>
    <w:p w14:paraId="5E0A2A98" w14:textId="77777777" w:rsidR="00D073A5" w:rsidRPr="008D38B4" w:rsidRDefault="00D073A5">
      <w:pPr>
        <w:spacing w:line="360" w:lineRule="auto"/>
        <w:ind w:left="360"/>
        <w:rPr>
          <w:rFonts w:ascii="Tahoma" w:hAnsi="Tahoma" w:cs="Tahoma"/>
          <w:sz w:val="28"/>
        </w:rPr>
      </w:pPr>
    </w:p>
    <w:p w14:paraId="4710F5B7" w14:textId="77777777" w:rsidR="00D073A5" w:rsidRPr="008D38B4" w:rsidRDefault="00D073A5" w:rsidP="001E037C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8D38B4">
        <w:rPr>
          <w:rFonts w:ascii="Tahoma" w:hAnsi="Tahoma" w:cs="Tahoma"/>
          <w:sz w:val="22"/>
        </w:rPr>
        <w:t>Active in local school board activities</w:t>
      </w:r>
    </w:p>
    <w:p w14:paraId="70AF47EB" w14:textId="77777777" w:rsidR="00A26024" w:rsidRDefault="00D073A5" w:rsidP="001E037C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8D38B4">
        <w:rPr>
          <w:rFonts w:ascii="Tahoma" w:hAnsi="Tahoma" w:cs="Tahoma"/>
          <w:sz w:val="22"/>
        </w:rPr>
        <w:t>Active in region school board activities (example: he/she has been a region officer</w:t>
      </w:r>
    </w:p>
    <w:p w14:paraId="0F66E56E" w14:textId="77777777" w:rsidR="00D073A5" w:rsidRPr="008D38B4" w:rsidRDefault="00D073A5" w:rsidP="001E037C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8D38B4">
        <w:rPr>
          <w:rFonts w:ascii="Tahoma" w:hAnsi="Tahoma" w:cs="Tahoma"/>
          <w:sz w:val="22"/>
        </w:rPr>
        <w:t>in NMSBA)</w:t>
      </w:r>
    </w:p>
    <w:p w14:paraId="797C6587" w14:textId="77777777" w:rsidR="00D073A5" w:rsidRPr="008D38B4" w:rsidRDefault="00D073A5" w:rsidP="001E037C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8D38B4">
        <w:rPr>
          <w:rFonts w:ascii="Tahoma" w:hAnsi="Tahoma" w:cs="Tahoma"/>
          <w:sz w:val="22"/>
        </w:rPr>
        <w:t>Active in state school board activities (example: he/she has served on the NMSBA</w:t>
      </w:r>
      <w:r w:rsidR="00A26024">
        <w:rPr>
          <w:rFonts w:ascii="Tahoma" w:hAnsi="Tahoma" w:cs="Tahoma"/>
          <w:sz w:val="22"/>
        </w:rPr>
        <w:t xml:space="preserve"> </w:t>
      </w:r>
      <w:r w:rsidRPr="008D38B4">
        <w:rPr>
          <w:rFonts w:ascii="Tahoma" w:hAnsi="Tahoma" w:cs="Tahoma"/>
          <w:sz w:val="22"/>
        </w:rPr>
        <w:t>Resolutions, Nomination or Policy committee or has been appointed to a statewide task force to represent NMBSA)</w:t>
      </w:r>
    </w:p>
    <w:p w14:paraId="344FF191" w14:textId="489267B4" w:rsidR="00D073A5" w:rsidRPr="008D38B4" w:rsidRDefault="00D073A5" w:rsidP="001E037C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8D38B4">
        <w:rPr>
          <w:rFonts w:ascii="Tahoma" w:hAnsi="Tahoma" w:cs="Tahoma"/>
          <w:sz w:val="22"/>
        </w:rPr>
        <w:t>Active in national school board activities (example: he/she has served NSBA as an</w:t>
      </w:r>
      <w:r w:rsidR="001E037C">
        <w:rPr>
          <w:rFonts w:ascii="Tahoma" w:hAnsi="Tahoma" w:cs="Tahoma"/>
          <w:sz w:val="22"/>
        </w:rPr>
        <w:t xml:space="preserve"> </w:t>
      </w:r>
      <w:r w:rsidRPr="008D38B4">
        <w:rPr>
          <w:rFonts w:ascii="Tahoma" w:hAnsi="Tahoma" w:cs="Tahoma"/>
          <w:sz w:val="22"/>
        </w:rPr>
        <w:t>officer in a caucus or as a member of a national group, such as being appointed to</w:t>
      </w:r>
      <w:r w:rsidR="001E037C">
        <w:rPr>
          <w:rFonts w:ascii="Tahoma" w:hAnsi="Tahoma" w:cs="Tahoma"/>
          <w:sz w:val="22"/>
        </w:rPr>
        <w:t xml:space="preserve"> </w:t>
      </w:r>
      <w:r w:rsidRPr="008D38B4">
        <w:rPr>
          <w:rFonts w:ascii="Tahoma" w:hAnsi="Tahoma" w:cs="Tahoma"/>
          <w:sz w:val="22"/>
        </w:rPr>
        <w:t xml:space="preserve">and attending </w:t>
      </w:r>
      <w:r w:rsidR="008E2550">
        <w:rPr>
          <w:rFonts w:ascii="Tahoma" w:hAnsi="Tahoma" w:cs="Tahoma"/>
          <w:sz w:val="22"/>
        </w:rPr>
        <w:t>Advocacy Conference</w:t>
      </w:r>
      <w:r w:rsidRPr="008D38B4">
        <w:rPr>
          <w:rFonts w:ascii="Tahoma" w:hAnsi="Tahoma" w:cs="Tahoma"/>
          <w:sz w:val="22"/>
        </w:rPr>
        <w:t xml:space="preserve"> and lobbying Congress with NMSBA </w:t>
      </w:r>
      <w:r w:rsidR="008E2550">
        <w:rPr>
          <w:rFonts w:ascii="Tahoma" w:hAnsi="Tahoma" w:cs="Tahoma"/>
          <w:sz w:val="22"/>
        </w:rPr>
        <w:t>officers</w:t>
      </w:r>
      <w:r w:rsidRPr="008D38B4">
        <w:rPr>
          <w:rFonts w:ascii="Tahoma" w:hAnsi="Tahoma" w:cs="Tahoma"/>
          <w:sz w:val="22"/>
        </w:rPr>
        <w:t xml:space="preserve">) </w:t>
      </w:r>
    </w:p>
    <w:p w14:paraId="79F31586" w14:textId="77777777" w:rsidR="00D073A5" w:rsidRPr="008D38B4" w:rsidRDefault="00D073A5" w:rsidP="001E037C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8D38B4">
        <w:rPr>
          <w:rFonts w:ascii="Tahoma" w:hAnsi="Tahoma" w:cs="Tahoma"/>
          <w:sz w:val="22"/>
        </w:rPr>
        <w:t>Exemplary service provided to students, staff, parents, and patrons of the school districts.</w:t>
      </w:r>
    </w:p>
    <w:p w14:paraId="7D8DAB50" w14:textId="77777777" w:rsidR="00D073A5" w:rsidRPr="008D38B4" w:rsidRDefault="00D073A5" w:rsidP="001E037C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8D38B4">
        <w:rPr>
          <w:rFonts w:ascii="Tahoma" w:hAnsi="Tahoma" w:cs="Tahoma"/>
          <w:sz w:val="22"/>
        </w:rPr>
        <w:t>Significant accomplishments that have had a positive impact on the school district.</w:t>
      </w:r>
    </w:p>
    <w:p w14:paraId="3EF22329" w14:textId="77777777" w:rsidR="00D073A5" w:rsidRPr="008D38B4" w:rsidRDefault="00D073A5" w:rsidP="001E037C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8D38B4">
        <w:rPr>
          <w:rFonts w:ascii="Tahoma" w:hAnsi="Tahoma" w:cs="Tahoma"/>
          <w:sz w:val="22"/>
        </w:rPr>
        <w:t>Minimum of Level I –Leadership Achievement in the Leadership Development Program (example: he/she has achieved a minimum of 24 cumulative hours of training).</w:t>
      </w:r>
    </w:p>
    <w:p w14:paraId="6A3BA28D" w14:textId="77777777" w:rsidR="00D073A5" w:rsidRPr="008D38B4" w:rsidRDefault="00D073A5">
      <w:pPr>
        <w:rPr>
          <w:rFonts w:ascii="Tahoma" w:hAnsi="Tahoma" w:cs="Tahoma"/>
          <w:sz w:val="22"/>
        </w:rPr>
      </w:pPr>
    </w:p>
    <w:p w14:paraId="0CD7E014" w14:textId="77777777" w:rsidR="00D073A5" w:rsidRPr="008D38B4" w:rsidRDefault="00D073A5" w:rsidP="001E037C">
      <w:pPr>
        <w:ind w:firstLine="360"/>
        <w:rPr>
          <w:rFonts w:ascii="Tahoma" w:hAnsi="Tahoma" w:cs="Tahoma"/>
          <w:sz w:val="22"/>
        </w:rPr>
      </w:pPr>
      <w:r w:rsidRPr="008D38B4">
        <w:rPr>
          <w:rFonts w:ascii="Tahoma" w:hAnsi="Tahoma" w:cs="Tahoma"/>
          <w:sz w:val="22"/>
        </w:rPr>
        <w:t xml:space="preserve">Please check that you have submitted: </w:t>
      </w:r>
    </w:p>
    <w:p w14:paraId="50BC2579" w14:textId="77777777" w:rsidR="00D073A5" w:rsidRPr="008D38B4" w:rsidRDefault="00D073A5">
      <w:pPr>
        <w:spacing w:line="360" w:lineRule="auto"/>
        <w:ind w:left="360"/>
        <w:rPr>
          <w:rFonts w:ascii="Tahoma" w:hAnsi="Tahoma" w:cs="Tahoma"/>
          <w:sz w:val="22"/>
        </w:rPr>
      </w:pPr>
    </w:p>
    <w:p w14:paraId="5CF6745D" w14:textId="77777777" w:rsidR="00D073A5" w:rsidRPr="008D38B4" w:rsidRDefault="00D073A5" w:rsidP="001E037C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8D38B4">
        <w:rPr>
          <w:rFonts w:ascii="Tahoma" w:hAnsi="Tahoma" w:cs="Tahoma"/>
          <w:sz w:val="22"/>
        </w:rPr>
        <w:t>Letter of nomination outlining the board member’s accomplishments as they relate to the</w:t>
      </w:r>
      <w:r w:rsidR="001E037C">
        <w:rPr>
          <w:rFonts w:ascii="Tahoma" w:hAnsi="Tahoma" w:cs="Tahoma"/>
          <w:sz w:val="22"/>
        </w:rPr>
        <w:t xml:space="preserve"> </w:t>
      </w:r>
      <w:r w:rsidRPr="008D38B4">
        <w:rPr>
          <w:rFonts w:ascii="Tahoma" w:hAnsi="Tahoma" w:cs="Tahoma"/>
          <w:sz w:val="22"/>
        </w:rPr>
        <w:t>criteria set forth above</w:t>
      </w:r>
    </w:p>
    <w:p w14:paraId="75DAF2B7" w14:textId="77777777" w:rsidR="00D073A5" w:rsidRPr="008D38B4" w:rsidRDefault="00D073A5" w:rsidP="001E037C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8D38B4">
        <w:rPr>
          <w:rFonts w:ascii="Tahoma" w:hAnsi="Tahoma" w:cs="Tahoma"/>
          <w:sz w:val="22"/>
        </w:rPr>
        <w:t>Brief resume of the board member</w:t>
      </w:r>
    </w:p>
    <w:p w14:paraId="6B9E5C00" w14:textId="77777777" w:rsidR="00D073A5" w:rsidRPr="008D38B4" w:rsidRDefault="00D073A5" w:rsidP="001E037C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8D38B4">
        <w:rPr>
          <w:rFonts w:ascii="Tahoma" w:hAnsi="Tahoma" w:cs="Tahoma"/>
          <w:sz w:val="22"/>
        </w:rPr>
        <w:t>Photo of the board member (if available)</w:t>
      </w:r>
    </w:p>
    <w:p w14:paraId="353C6037" w14:textId="77777777" w:rsidR="00D073A5" w:rsidRPr="008D38B4" w:rsidRDefault="00D073A5" w:rsidP="001E037C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8D38B4">
        <w:rPr>
          <w:rFonts w:ascii="Tahoma" w:hAnsi="Tahoma" w:cs="Tahoma"/>
          <w:sz w:val="22"/>
        </w:rPr>
        <w:t>Any other supporting nomination letters or documents (optional)</w:t>
      </w:r>
    </w:p>
    <w:p w14:paraId="6843ED54" w14:textId="77777777" w:rsidR="00D073A5" w:rsidRPr="008D38B4" w:rsidRDefault="00D073A5" w:rsidP="001E037C">
      <w:pPr>
        <w:spacing w:line="360" w:lineRule="auto"/>
        <w:rPr>
          <w:rFonts w:ascii="Tahoma" w:hAnsi="Tahoma" w:cs="Tahoma"/>
          <w:sz w:val="22"/>
        </w:rPr>
      </w:pPr>
    </w:p>
    <w:sectPr w:rsidR="00D073A5" w:rsidRPr="008D38B4" w:rsidSect="00A2602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56062"/>
    <w:multiLevelType w:val="hybridMultilevel"/>
    <w:tmpl w:val="B7806176"/>
    <w:lvl w:ilvl="0" w:tplc="898C4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A1B55"/>
    <w:multiLevelType w:val="hybridMultilevel"/>
    <w:tmpl w:val="55B203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4404A1"/>
    <w:multiLevelType w:val="hybridMultilevel"/>
    <w:tmpl w:val="675E06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9992195">
    <w:abstractNumId w:val="1"/>
  </w:num>
  <w:num w:numId="2" w16cid:durableId="548028987">
    <w:abstractNumId w:val="2"/>
  </w:num>
  <w:num w:numId="3" w16cid:durableId="9109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F2"/>
    <w:rsid w:val="00102105"/>
    <w:rsid w:val="001E037C"/>
    <w:rsid w:val="00217D27"/>
    <w:rsid w:val="00225C95"/>
    <w:rsid w:val="002D2518"/>
    <w:rsid w:val="002E22EB"/>
    <w:rsid w:val="003F3041"/>
    <w:rsid w:val="004369AA"/>
    <w:rsid w:val="004914F2"/>
    <w:rsid w:val="00594F96"/>
    <w:rsid w:val="005B0881"/>
    <w:rsid w:val="005C056A"/>
    <w:rsid w:val="005F62BA"/>
    <w:rsid w:val="0060077C"/>
    <w:rsid w:val="00643B7A"/>
    <w:rsid w:val="007F1AAB"/>
    <w:rsid w:val="00890AB7"/>
    <w:rsid w:val="008D38B4"/>
    <w:rsid w:val="008E2550"/>
    <w:rsid w:val="008E2FD5"/>
    <w:rsid w:val="008E5B80"/>
    <w:rsid w:val="009115EE"/>
    <w:rsid w:val="00993733"/>
    <w:rsid w:val="00A26024"/>
    <w:rsid w:val="00B558FD"/>
    <w:rsid w:val="00BA1288"/>
    <w:rsid w:val="00C47FC9"/>
    <w:rsid w:val="00D073A5"/>
    <w:rsid w:val="00F5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74650"/>
  <w15:chartTrackingRefBased/>
  <w15:docId w15:val="{A0BE2961-DBC3-4038-A4D9-1CA4ED9C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3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22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vigil@nmsb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Year Service Award</vt:lpstr>
    </vt:vector>
  </TitlesOfParts>
  <Company>NMSBA</Company>
  <LinksUpToDate>false</LinksUpToDate>
  <CharactersWithSpaces>2622</CharactersWithSpaces>
  <SharedDoc>false</SharedDoc>
  <HLinks>
    <vt:vector size="6" baseType="variant"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mailto:lvigil@nmsba.org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Year Service Award</dc:title>
  <dc:subject/>
  <dc:creator>NMSBA</dc:creator>
  <cp:keywords/>
  <cp:lastModifiedBy>Joe Guillen</cp:lastModifiedBy>
  <cp:revision>5</cp:revision>
  <cp:lastPrinted>2017-05-05T20:44:00Z</cp:lastPrinted>
  <dcterms:created xsi:type="dcterms:W3CDTF">2022-08-17T23:10:00Z</dcterms:created>
  <dcterms:modified xsi:type="dcterms:W3CDTF">2024-08-20T23:02:00Z</dcterms:modified>
</cp:coreProperties>
</file>